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69" w:rsidRPr="00666A7C" w:rsidRDefault="00E2152A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7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обучающих мероприятий </w:t>
      </w:r>
    </w:p>
    <w:p w:rsidR="00487077" w:rsidRPr="00666A7C" w:rsidRDefault="00E2152A" w:rsidP="00487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7C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E6F20" w:rsidRPr="00666A7C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487077" w:rsidRPr="00666A7C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C41F3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487077" w:rsidRPr="00666A7C">
        <w:rPr>
          <w:rFonts w:ascii="Times New Roman" w:hAnsi="Times New Roman" w:cs="Times New Roman"/>
          <w:b/>
          <w:sz w:val="28"/>
          <w:szCs w:val="28"/>
        </w:rPr>
        <w:t xml:space="preserve">предпринимательским навыкам </w:t>
      </w:r>
    </w:p>
    <w:p w:rsidR="00E2152A" w:rsidRPr="00666A7C" w:rsidRDefault="00487077" w:rsidP="00487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7C">
        <w:rPr>
          <w:rFonts w:ascii="Times New Roman" w:hAnsi="Times New Roman" w:cs="Times New Roman"/>
          <w:b/>
          <w:sz w:val="28"/>
          <w:szCs w:val="28"/>
        </w:rPr>
        <w:t>«Молодежные бизнес-уикенды»</w:t>
      </w:r>
      <w:r w:rsidR="00EE6F20" w:rsidRPr="00666A7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4676F">
        <w:rPr>
          <w:rFonts w:ascii="Times New Roman" w:hAnsi="Times New Roman" w:cs="Times New Roman"/>
          <w:b/>
          <w:sz w:val="28"/>
          <w:szCs w:val="28"/>
        </w:rPr>
        <w:t>10.02.2023</w:t>
      </w:r>
      <w:r w:rsidRPr="00666A7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4676F">
        <w:rPr>
          <w:rFonts w:ascii="Times New Roman" w:hAnsi="Times New Roman" w:cs="Times New Roman"/>
          <w:b/>
          <w:sz w:val="28"/>
          <w:szCs w:val="28"/>
        </w:rPr>
        <w:t>17.03.2023</w:t>
      </w:r>
      <w:r w:rsidR="00EE6F20" w:rsidRPr="00666A7C">
        <w:rPr>
          <w:rFonts w:ascii="Times New Roman" w:hAnsi="Times New Roman" w:cs="Times New Roman"/>
          <w:b/>
          <w:sz w:val="28"/>
          <w:szCs w:val="28"/>
        </w:rPr>
        <w:t>)</w:t>
      </w:r>
    </w:p>
    <w:p w:rsidR="00B3063B" w:rsidRPr="00794007" w:rsidRDefault="00B3063B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679"/>
        <w:gridCol w:w="4473"/>
        <w:gridCol w:w="3459"/>
      </w:tblGrid>
      <w:tr w:rsidR="00C614B2" w:rsidRPr="00794007" w:rsidTr="00280AF0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614B2" w:rsidRPr="00794007" w:rsidRDefault="00C614B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 w:rsidRPr="00794007"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C614B2" w:rsidRPr="00794007" w:rsidRDefault="00C614B2" w:rsidP="008C6B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4007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 мероприятия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C614B2" w:rsidRPr="00794007" w:rsidRDefault="00C614B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 w:rsidRPr="00794007"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  <w:t xml:space="preserve">Тема </w:t>
            </w:r>
            <w:proofErr w:type="spellStart"/>
            <w:r w:rsidRPr="00794007"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  <w:t>вебинара</w:t>
            </w:r>
            <w:proofErr w:type="spellEnd"/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C614B2" w:rsidRPr="00794007" w:rsidRDefault="00C614B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 w:rsidRPr="00794007"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  <w:t>Лекторы</w:t>
            </w:r>
          </w:p>
        </w:tc>
      </w:tr>
      <w:tr w:rsidR="00C614B2" w:rsidRPr="00666A7C" w:rsidTr="00280AF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2" w:rsidRPr="00C614B2" w:rsidRDefault="00C614B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2" w:rsidRDefault="0024676F" w:rsidP="00D638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10.02.2023</w:t>
            </w:r>
          </w:p>
          <w:p w:rsidR="0024676F" w:rsidRPr="00CF0340" w:rsidRDefault="00C66FD2" w:rsidP="00D638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11</w:t>
            </w:r>
            <w:r w:rsidR="0024676F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.00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2" w:rsidRPr="001023C5" w:rsidRDefault="0024676F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«Бизнес-идея: как выбрать, оценить, протестировать»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22" w:rsidRPr="00CF0340" w:rsidRDefault="00424C22" w:rsidP="00424C2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F0340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C614B2" w:rsidRPr="00CF0340" w:rsidRDefault="00424C22" w:rsidP="00424C2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F0340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Наталия Талисман</w:t>
            </w:r>
          </w:p>
        </w:tc>
      </w:tr>
      <w:tr w:rsidR="001023C5" w:rsidRPr="00666A7C" w:rsidTr="00257F7E"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23C5" w:rsidRPr="00C614B2" w:rsidRDefault="001023C5" w:rsidP="001023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1023C5" w:rsidRDefault="001023C5" w:rsidP="001023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17.02.2023</w:t>
            </w:r>
          </w:p>
          <w:p w:rsidR="001023C5" w:rsidRPr="00CF0340" w:rsidRDefault="001023C5" w:rsidP="00BB28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</w:t>
            </w:r>
            <w:r w:rsidR="00BB289F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.00</w:t>
            </w:r>
          </w:p>
        </w:tc>
        <w:tc>
          <w:tcPr>
            <w:tcW w:w="4473" w:type="dxa"/>
            <w:vAlign w:val="center"/>
          </w:tcPr>
          <w:p w:rsidR="001023C5" w:rsidRPr="00CF0340" w:rsidRDefault="001023C5" w:rsidP="001023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F0340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«Секреты публичного выступления»</w:t>
            </w:r>
          </w:p>
        </w:tc>
        <w:tc>
          <w:tcPr>
            <w:tcW w:w="3459" w:type="dxa"/>
            <w:vAlign w:val="center"/>
          </w:tcPr>
          <w:p w:rsidR="001023C5" w:rsidRPr="00CF0340" w:rsidRDefault="001023C5" w:rsidP="001023C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F0340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Член Союза театральных деятелей России </w:t>
            </w:r>
          </w:p>
          <w:p w:rsidR="001023C5" w:rsidRPr="00CF0340" w:rsidRDefault="001023C5" w:rsidP="001023C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F0340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Ярослав Васильков</w:t>
            </w:r>
          </w:p>
        </w:tc>
      </w:tr>
      <w:tr w:rsidR="001023C5" w:rsidRPr="00666A7C" w:rsidTr="00280AF0"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023C5" w:rsidRPr="00C614B2" w:rsidRDefault="001023C5" w:rsidP="001023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1023C5" w:rsidRDefault="001023C5" w:rsidP="001023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03.03.2023</w:t>
            </w:r>
          </w:p>
          <w:p w:rsidR="001023C5" w:rsidRPr="00CF0340" w:rsidRDefault="00967B0D" w:rsidP="001023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11</w:t>
            </w:r>
            <w:r w:rsidR="001023C5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.00</w:t>
            </w:r>
          </w:p>
        </w:tc>
        <w:tc>
          <w:tcPr>
            <w:tcW w:w="4473" w:type="dxa"/>
            <w:tcBorders>
              <w:top w:val="single" w:sz="4" w:space="0" w:color="auto"/>
            </w:tcBorders>
            <w:vAlign w:val="center"/>
          </w:tcPr>
          <w:p w:rsidR="00690729" w:rsidRPr="00424C22" w:rsidRDefault="00690729" w:rsidP="001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«Финансовая поддержка предпринимательства»</w:t>
            </w:r>
          </w:p>
        </w:tc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:rsidR="001023C5" w:rsidRPr="00CF0340" w:rsidRDefault="00690729" w:rsidP="0069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г. Омска «Центр поддержки предпринимательства»</w:t>
            </w:r>
          </w:p>
        </w:tc>
      </w:tr>
      <w:tr w:rsidR="00690729" w:rsidRPr="00666A7C" w:rsidTr="00280AF0">
        <w:tc>
          <w:tcPr>
            <w:tcW w:w="810" w:type="dxa"/>
            <w:vAlign w:val="center"/>
          </w:tcPr>
          <w:p w:rsidR="00690729" w:rsidRPr="00C614B2" w:rsidRDefault="00690729" w:rsidP="00690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1679" w:type="dxa"/>
            <w:vAlign w:val="center"/>
          </w:tcPr>
          <w:p w:rsidR="00690729" w:rsidRDefault="00690729" w:rsidP="00690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10.03.2023</w:t>
            </w:r>
          </w:p>
          <w:p w:rsidR="00690729" w:rsidRPr="00CF0340" w:rsidRDefault="00690729" w:rsidP="00690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14.00</w:t>
            </w:r>
          </w:p>
        </w:tc>
        <w:tc>
          <w:tcPr>
            <w:tcW w:w="4473" w:type="dxa"/>
            <w:vAlign w:val="center"/>
          </w:tcPr>
          <w:p w:rsidR="00690729" w:rsidRPr="00424C22" w:rsidRDefault="00690729" w:rsidP="006907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«Стандартные и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нестандартные управленческие решения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и предпринимательские риски в собственном бизнесе»</w:t>
            </w:r>
          </w:p>
        </w:tc>
        <w:tc>
          <w:tcPr>
            <w:tcW w:w="3459" w:type="dxa"/>
            <w:vAlign w:val="center"/>
          </w:tcPr>
          <w:p w:rsidR="00690729" w:rsidRPr="00CF0340" w:rsidRDefault="00690729" w:rsidP="0069072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F0340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690729" w:rsidRPr="00CF0340" w:rsidRDefault="005672E4" w:rsidP="0069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Наталия Талисман</w:t>
            </w:r>
          </w:p>
        </w:tc>
      </w:tr>
      <w:tr w:rsidR="00690729" w:rsidRPr="00666A7C" w:rsidTr="00280AF0">
        <w:tc>
          <w:tcPr>
            <w:tcW w:w="810" w:type="dxa"/>
            <w:vAlign w:val="center"/>
          </w:tcPr>
          <w:p w:rsidR="00690729" w:rsidRPr="00C614B2" w:rsidRDefault="00690729" w:rsidP="00690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1679" w:type="dxa"/>
            <w:vAlign w:val="center"/>
          </w:tcPr>
          <w:p w:rsidR="00690729" w:rsidRDefault="00690729" w:rsidP="00690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17.03.2023</w:t>
            </w:r>
          </w:p>
          <w:p w:rsidR="00690729" w:rsidRPr="00CF0340" w:rsidRDefault="00690729" w:rsidP="00690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14.00</w:t>
            </w:r>
          </w:p>
        </w:tc>
        <w:tc>
          <w:tcPr>
            <w:tcW w:w="4473" w:type="dxa"/>
            <w:vAlign w:val="center"/>
          </w:tcPr>
          <w:p w:rsidR="00690729" w:rsidRPr="00CF0340" w:rsidRDefault="00FE6794" w:rsidP="006907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</w:t>
            </w:r>
            <w:r w:rsidR="0069072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Юридические аспекты предпринимательства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459" w:type="dxa"/>
            <w:vAlign w:val="center"/>
          </w:tcPr>
          <w:p w:rsidR="00690729" w:rsidRPr="00CF0340" w:rsidRDefault="00690729" w:rsidP="006907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ООО «ЦСП «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Лексфорт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</w:tr>
    </w:tbl>
    <w:p w:rsidR="00BD5ACE" w:rsidRPr="00666A7C" w:rsidRDefault="00BD5ACE" w:rsidP="00BD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63B" w:rsidRPr="00666A7C" w:rsidRDefault="00B3063B" w:rsidP="0081384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063B" w:rsidRPr="00666A7C" w:rsidSect="00EE6F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D2"/>
    <w:rsid w:val="000015E2"/>
    <w:rsid w:val="00013EB2"/>
    <w:rsid w:val="00023328"/>
    <w:rsid w:val="00043BBC"/>
    <w:rsid w:val="000513CC"/>
    <w:rsid w:val="0006340F"/>
    <w:rsid w:val="00096063"/>
    <w:rsid w:val="000B67B7"/>
    <w:rsid w:val="000D2E0E"/>
    <w:rsid w:val="000E172D"/>
    <w:rsid w:val="000E5B9F"/>
    <w:rsid w:val="000F2D0D"/>
    <w:rsid w:val="001023C5"/>
    <w:rsid w:val="00121B35"/>
    <w:rsid w:val="0015486D"/>
    <w:rsid w:val="001C2F9C"/>
    <w:rsid w:val="001C3055"/>
    <w:rsid w:val="001D5C49"/>
    <w:rsid w:val="001E2F57"/>
    <w:rsid w:val="00212319"/>
    <w:rsid w:val="002148D2"/>
    <w:rsid w:val="00224110"/>
    <w:rsid w:val="0024676F"/>
    <w:rsid w:val="00264C10"/>
    <w:rsid w:val="00280AF0"/>
    <w:rsid w:val="002813A4"/>
    <w:rsid w:val="002C41F3"/>
    <w:rsid w:val="002D5F3B"/>
    <w:rsid w:val="00345844"/>
    <w:rsid w:val="003476DE"/>
    <w:rsid w:val="003866F6"/>
    <w:rsid w:val="00393E21"/>
    <w:rsid w:val="003950BA"/>
    <w:rsid w:val="003C37F0"/>
    <w:rsid w:val="003D3ECF"/>
    <w:rsid w:val="003E2407"/>
    <w:rsid w:val="003F59EE"/>
    <w:rsid w:val="00424C22"/>
    <w:rsid w:val="00442FFF"/>
    <w:rsid w:val="004706CF"/>
    <w:rsid w:val="00487077"/>
    <w:rsid w:val="004C6491"/>
    <w:rsid w:val="004D70C2"/>
    <w:rsid w:val="004E26A5"/>
    <w:rsid w:val="005127C7"/>
    <w:rsid w:val="00531990"/>
    <w:rsid w:val="00555E51"/>
    <w:rsid w:val="005666A3"/>
    <w:rsid w:val="005672E4"/>
    <w:rsid w:val="00593978"/>
    <w:rsid w:val="005948C3"/>
    <w:rsid w:val="00596104"/>
    <w:rsid w:val="005B7C68"/>
    <w:rsid w:val="005F0FA1"/>
    <w:rsid w:val="005F1431"/>
    <w:rsid w:val="005F51F2"/>
    <w:rsid w:val="00644B26"/>
    <w:rsid w:val="00650A22"/>
    <w:rsid w:val="0065451C"/>
    <w:rsid w:val="00666A7C"/>
    <w:rsid w:val="006703FF"/>
    <w:rsid w:val="00690729"/>
    <w:rsid w:val="006908FB"/>
    <w:rsid w:val="006A5D6C"/>
    <w:rsid w:val="006B2C19"/>
    <w:rsid w:val="006C7552"/>
    <w:rsid w:val="006E37A8"/>
    <w:rsid w:val="00707CE7"/>
    <w:rsid w:val="00751B21"/>
    <w:rsid w:val="00781D55"/>
    <w:rsid w:val="00794007"/>
    <w:rsid w:val="007E7CAB"/>
    <w:rsid w:val="007F2142"/>
    <w:rsid w:val="0081384C"/>
    <w:rsid w:val="008573D4"/>
    <w:rsid w:val="00890577"/>
    <w:rsid w:val="008B2102"/>
    <w:rsid w:val="008C0EE3"/>
    <w:rsid w:val="008F5C4F"/>
    <w:rsid w:val="009225F6"/>
    <w:rsid w:val="00925D9C"/>
    <w:rsid w:val="00967B0D"/>
    <w:rsid w:val="009A29DB"/>
    <w:rsid w:val="009B3E8D"/>
    <w:rsid w:val="00A94B77"/>
    <w:rsid w:val="00AB6134"/>
    <w:rsid w:val="00AB7FEE"/>
    <w:rsid w:val="00B17B8F"/>
    <w:rsid w:val="00B3003D"/>
    <w:rsid w:val="00B3063B"/>
    <w:rsid w:val="00B50869"/>
    <w:rsid w:val="00BB289F"/>
    <w:rsid w:val="00BD5ACE"/>
    <w:rsid w:val="00BD6ABD"/>
    <w:rsid w:val="00BF74D3"/>
    <w:rsid w:val="00C1647B"/>
    <w:rsid w:val="00C40650"/>
    <w:rsid w:val="00C4395F"/>
    <w:rsid w:val="00C614B2"/>
    <w:rsid w:val="00C66FD2"/>
    <w:rsid w:val="00C803F5"/>
    <w:rsid w:val="00CC03C7"/>
    <w:rsid w:val="00CE4A57"/>
    <w:rsid w:val="00CE79A7"/>
    <w:rsid w:val="00CF0340"/>
    <w:rsid w:val="00CF785B"/>
    <w:rsid w:val="00D016DB"/>
    <w:rsid w:val="00D107EF"/>
    <w:rsid w:val="00D33AA7"/>
    <w:rsid w:val="00D37168"/>
    <w:rsid w:val="00D6380B"/>
    <w:rsid w:val="00DB69AB"/>
    <w:rsid w:val="00DB77EA"/>
    <w:rsid w:val="00DD4BD5"/>
    <w:rsid w:val="00DF66EF"/>
    <w:rsid w:val="00E2152A"/>
    <w:rsid w:val="00E603CA"/>
    <w:rsid w:val="00E65192"/>
    <w:rsid w:val="00E87D71"/>
    <w:rsid w:val="00E90229"/>
    <w:rsid w:val="00EA7A87"/>
    <w:rsid w:val="00ED1217"/>
    <w:rsid w:val="00EE1EDC"/>
    <w:rsid w:val="00EE6F20"/>
    <w:rsid w:val="00EF3A33"/>
    <w:rsid w:val="00F83660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A27F0-66FC-4A17-A993-3325552A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Шевченко</dc:creator>
  <cp:keywords/>
  <dc:description/>
  <cp:lastModifiedBy>Ксения А. Шевченко</cp:lastModifiedBy>
  <cp:revision>81</cp:revision>
  <cp:lastPrinted>2022-12-02T04:34:00Z</cp:lastPrinted>
  <dcterms:created xsi:type="dcterms:W3CDTF">2020-09-16T09:24:00Z</dcterms:created>
  <dcterms:modified xsi:type="dcterms:W3CDTF">2023-01-19T11:30:00Z</dcterms:modified>
</cp:coreProperties>
</file>